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C0270">
      <w:pPr>
        <w:jc w:val="left"/>
        <w:rPr>
          <w:rFonts w:hint="eastAsia" w:ascii="Times New Roman" w:hAnsi="Times New Roman" w:cs="Times New Roman" w:eastAsiaTheme="minorEastAsia"/>
          <w:b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附件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3</w:t>
      </w:r>
    </w:p>
    <w:p w14:paraId="3D47F0AA">
      <w:pPr>
        <w:jc w:val="center"/>
        <w:rPr>
          <w:b/>
          <w:color w:val="auto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auto"/>
          <w:sz w:val="48"/>
          <w:szCs w:val="48"/>
        </w:rPr>
        <w:t>CIQA</w:t>
      </w:r>
      <w:r>
        <w:rPr>
          <w:b/>
          <w:color w:val="auto"/>
          <w:sz w:val="48"/>
          <w:szCs w:val="48"/>
        </w:rPr>
        <w:t>团体标准征求意见</w:t>
      </w:r>
      <w:r>
        <w:rPr>
          <w:rFonts w:hint="eastAsia"/>
          <w:b/>
          <w:color w:val="auto"/>
          <w:sz w:val="48"/>
          <w:szCs w:val="48"/>
        </w:rPr>
        <w:t>反馈</w:t>
      </w:r>
      <w:r>
        <w:rPr>
          <w:b/>
          <w:color w:val="auto"/>
          <w:sz w:val="48"/>
          <w:szCs w:val="48"/>
        </w:rPr>
        <w:t>表</w:t>
      </w:r>
    </w:p>
    <w:p w14:paraId="6F29D85A">
      <w:pPr>
        <w:jc w:val="center"/>
        <w:rPr>
          <w:rFonts w:hint="eastAsia" w:ascii="Times New Roman" w:hAnsi="Times New Roman" w:cs="Times New Roman"/>
          <w:b/>
          <w:sz w:val="48"/>
          <w:szCs w:val="48"/>
          <w:lang w:eastAsia="zh-CN"/>
        </w:rPr>
      </w:pPr>
      <w:r>
        <w:rPr>
          <w:rFonts w:hint="eastAsia"/>
          <w:b/>
          <w:color w:val="auto"/>
          <w:sz w:val="48"/>
          <w:szCs w:val="48"/>
        </w:rPr>
        <w:t>《品牌皮具鉴定通用技术规范》</w:t>
      </w:r>
    </w:p>
    <w:p w14:paraId="7A5B3C05">
      <w:pPr>
        <w:jc w:val="both"/>
        <w:rPr>
          <w:rFonts w:hint="default" w:asciiTheme="minorEastAsia" w:hAnsiTheme="minorEastAsia" w:eastAsiaTheme="minorEastAsia" w:cstheme="minorEastAsia"/>
          <w:b/>
          <w:sz w:val="48"/>
          <w:szCs w:val="48"/>
          <w:lang w:val="en-US" w:eastAsia="zh-CN"/>
        </w:rPr>
      </w:pPr>
      <w:r>
        <w:rPr>
          <w:b/>
          <w:color w:val="auto"/>
          <w:szCs w:val="21"/>
        </w:rPr>
        <w:t>CIQA</w:t>
      </w:r>
      <w:r>
        <w:rPr>
          <w:rFonts w:hint="eastAsia"/>
          <w:b/>
          <w:color w:val="auto"/>
          <w:szCs w:val="21"/>
        </w:rPr>
        <w:t>/TC</w:t>
      </w:r>
      <w:r>
        <w:rPr>
          <w:rFonts w:hint="eastAsia"/>
          <w:b/>
          <w:color w:val="auto"/>
          <w:szCs w:val="21"/>
          <w:lang w:val="en-US" w:eastAsia="zh-CN"/>
        </w:rPr>
        <w:t>18 高端消费品标准化技术委员会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421"/>
        <w:gridCol w:w="2024"/>
        <w:gridCol w:w="1777"/>
        <w:gridCol w:w="1777"/>
        <w:gridCol w:w="1777"/>
        <w:gridCol w:w="2312"/>
        <w:gridCol w:w="1706"/>
      </w:tblGrid>
      <w:tr w14:paraId="5CF87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62" w:type="dxa"/>
            <w:vAlign w:val="center"/>
          </w:tcPr>
          <w:p w14:paraId="61FDDD1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21" w:type="dxa"/>
            <w:vAlign w:val="center"/>
          </w:tcPr>
          <w:p w14:paraId="0C3D4812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针对的</w:t>
            </w:r>
          </w:p>
          <w:p w14:paraId="16B000C7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章节编号</w:t>
            </w:r>
          </w:p>
        </w:tc>
        <w:tc>
          <w:tcPr>
            <w:tcW w:w="2024" w:type="dxa"/>
            <w:vAlign w:val="center"/>
          </w:tcPr>
          <w:p w14:paraId="14EB15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反馈意见</w:t>
            </w:r>
          </w:p>
        </w:tc>
        <w:tc>
          <w:tcPr>
            <w:tcW w:w="1777" w:type="dxa"/>
            <w:vAlign w:val="center"/>
          </w:tcPr>
          <w:p w14:paraId="300A7705">
            <w:pPr>
              <w:jc w:val="center"/>
              <w:rPr>
                <w:rFonts w:hint="default" w:eastAsiaTheme="minor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主要理由或依据</w:t>
            </w:r>
          </w:p>
        </w:tc>
        <w:tc>
          <w:tcPr>
            <w:tcW w:w="1777" w:type="dxa"/>
            <w:vAlign w:val="center"/>
          </w:tcPr>
          <w:p w14:paraId="67082D4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反馈人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77" w:type="dxa"/>
            <w:vAlign w:val="center"/>
          </w:tcPr>
          <w:p w14:paraId="4BC4AA0B">
            <w:pPr>
              <w:jc w:val="center"/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反馈人</w:t>
            </w:r>
          </w:p>
          <w:p w14:paraId="135E033B">
            <w:pPr>
              <w:jc w:val="center"/>
              <w:rPr>
                <w:rFonts w:hint="default" w:eastAsiaTheme="minor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12" w:type="dxa"/>
            <w:vAlign w:val="center"/>
          </w:tcPr>
          <w:p w14:paraId="4749605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反馈单位</w:t>
            </w:r>
          </w:p>
        </w:tc>
        <w:tc>
          <w:tcPr>
            <w:tcW w:w="1706" w:type="dxa"/>
            <w:vAlign w:val="center"/>
          </w:tcPr>
          <w:p w14:paraId="07711A1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备注</w:t>
            </w:r>
          </w:p>
        </w:tc>
      </w:tr>
      <w:tr w14:paraId="5E9B6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62" w:type="dxa"/>
          </w:tcPr>
          <w:p w14:paraId="56AC318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 w14:paraId="264AF59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4666122E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75A22D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A7B4097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66EC622B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 w14:paraId="26CC6EE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20F29046">
            <w:pPr>
              <w:rPr>
                <w:color w:val="auto"/>
                <w:sz w:val="28"/>
                <w:szCs w:val="28"/>
              </w:rPr>
            </w:pPr>
          </w:p>
        </w:tc>
      </w:tr>
      <w:tr w14:paraId="68D2F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 w14:paraId="5A55472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 w14:paraId="0EA3A0A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2DA682D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402855B2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E32488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37F81F6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 w14:paraId="4817BFFE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69CC2B00">
            <w:pPr>
              <w:rPr>
                <w:color w:val="auto"/>
                <w:sz w:val="28"/>
                <w:szCs w:val="28"/>
              </w:rPr>
            </w:pPr>
          </w:p>
        </w:tc>
      </w:tr>
      <w:tr w14:paraId="65FEB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 w14:paraId="717B353B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 w14:paraId="055B4D6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608BD0B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34C02381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7FD4D3F5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4DA6DF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 w14:paraId="3692532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740F3432">
            <w:pPr>
              <w:rPr>
                <w:color w:val="auto"/>
                <w:sz w:val="28"/>
                <w:szCs w:val="28"/>
              </w:rPr>
            </w:pPr>
          </w:p>
        </w:tc>
      </w:tr>
      <w:tr w14:paraId="60EA3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 w14:paraId="1B41B92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 w14:paraId="0B51488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0156554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18709F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41A272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35E1AA1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 w14:paraId="206BA98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353E3372">
            <w:pPr>
              <w:rPr>
                <w:color w:val="auto"/>
                <w:sz w:val="28"/>
                <w:szCs w:val="28"/>
              </w:rPr>
            </w:pPr>
          </w:p>
        </w:tc>
      </w:tr>
      <w:tr w14:paraId="7994F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 w14:paraId="5ED8AD97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 w14:paraId="4B90311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57E4CC17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27689102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7062530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3E97045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 w14:paraId="017B1832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5D7FD914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48D3E050">
      <w:pPr>
        <w:rPr>
          <w:rFonts w:hint="default"/>
          <w:lang w:val="en-US"/>
        </w:rPr>
      </w:pPr>
      <w:r>
        <w:rPr>
          <w:rFonts w:hint="eastAsia"/>
        </w:rPr>
        <w:t>注：</w:t>
      </w:r>
      <w:r>
        <w:rPr>
          <w:rFonts w:hint="eastAsia"/>
          <w:lang w:eastAsia="zh-CN"/>
        </w:rPr>
        <w:t>反馈意见请</w:t>
      </w:r>
      <w:r>
        <w:rPr>
          <w:rFonts w:hint="eastAsia" w:ascii="仿宋_GB2312" w:hAnsi="宋体" w:cs="宋体"/>
          <w:color w:val="323232"/>
          <w:kern w:val="0"/>
          <w:szCs w:val="32"/>
        </w:rPr>
        <w:t>于202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4</w:t>
      </w:r>
      <w:r>
        <w:rPr>
          <w:rFonts w:hint="eastAsia" w:ascii="仿宋_GB2312" w:hAnsi="宋体" w:cs="宋体"/>
          <w:color w:val="323232"/>
          <w:kern w:val="0"/>
          <w:szCs w:val="32"/>
        </w:rPr>
        <w:t>年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9</w:t>
      </w:r>
      <w:r>
        <w:rPr>
          <w:rFonts w:hint="eastAsia" w:ascii="仿宋_GB2312" w:hAnsi="宋体" w:cs="宋体"/>
          <w:color w:val="323232"/>
          <w:kern w:val="0"/>
          <w:szCs w:val="32"/>
        </w:rPr>
        <w:t>月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1</w:t>
      </w:r>
      <w:r>
        <w:rPr>
          <w:rFonts w:hint="eastAsia" w:ascii="仿宋_GB2312" w:hAnsi="宋体" w:cs="宋体"/>
          <w:color w:val="323232"/>
          <w:kern w:val="0"/>
          <w:szCs w:val="32"/>
        </w:rPr>
        <w:t>日前以邮件形式反馈至tttszhijian</w:t>
      </w:r>
      <w:bookmarkStart w:id="0" w:name="_GoBack"/>
      <w:bookmarkEnd w:id="0"/>
      <w:r>
        <w:rPr>
          <w:rFonts w:hint="eastAsia" w:ascii="仿宋_GB2312" w:hAnsi="宋体" w:cs="宋体"/>
          <w:color w:val="323232"/>
          <w:kern w:val="0"/>
          <w:szCs w:val="32"/>
        </w:rPr>
        <w:t>@163.com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ZDVkZDAzMDE4NjU0MWEzNTE4MWI5NTExOThkYjkifQ=="/>
  </w:docVars>
  <w:rsids>
    <w:rsidRoot w:val="005368C0"/>
    <w:rsid w:val="00113526"/>
    <w:rsid w:val="00171175"/>
    <w:rsid w:val="001C2B53"/>
    <w:rsid w:val="002073BB"/>
    <w:rsid w:val="0029422A"/>
    <w:rsid w:val="002B727E"/>
    <w:rsid w:val="002C095E"/>
    <w:rsid w:val="002D79C4"/>
    <w:rsid w:val="00344538"/>
    <w:rsid w:val="003E4030"/>
    <w:rsid w:val="003F436D"/>
    <w:rsid w:val="005368C0"/>
    <w:rsid w:val="00565E7F"/>
    <w:rsid w:val="00637AC0"/>
    <w:rsid w:val="0069595D"/>
    <w:rsid w:val="00757CB8"/>
    <w:rsid w:val="00796A57"/>
    <w:rsid w:val="007F65C1"/>
    <w:rsid w:val="008439D7"/>
    <w:rsid w:val="008A596E"/>
    <w:rsid w:val="008D1399"/>
    <w:rsid w:val="0096323F"/>
    <w:rsid w:val="009937C6"/>
    <w:rsid w:val="00A97955"/>
    <w:rsid w:val="00BC3F82"/>
    <w:rsid w:val="00BD49DE"/>
    <w:rsid w:val="00CC0959"/>
    <w:rsid w:val="00CC4AE4"/>
    <w:rsid w:val="00D74C47"/>
    <w:rsid w:val="00DB316A"/>
    <w:rsid w:val="00EE5A15"/>
    <w:rsid w:val="00F766F0"/>
    <w:rsid w:val="14991C55"/>
    <w:rsid w:val="187C72DA"/>
    <w:rsid w:val="212A6956"/>
    <w:rsid w:val="25DD0B64"/>
    <w:rsid w:val="277E0CC8"/>
    <w:rsid w:val="29E86386"/>
    <w:rsid w:val="2CC56EE9"/>
    <w:rsid w:val="36F76395"/>
    <w:rsid w:val="3A0E53FF"/>
    <w:rsid w:val="3D664F28"/>
    <w:rsid w:val="42645836"/>
    <w:rsid w:val="47274A3D"/>
    <w:rsid w:val="48E1042F"/>
    <w:rsid w:val="53BA4385"/>
    <w:rsid w:val="5A925C09"/>
    <w:rsid w:val="5B6E67D0"/>
    <w:rsid w:val="5E7F61CF"/>
    <w:rsid w:val="65353CFD"/>
    <w:rsid w:val="6EFD5961"/>
    <w:rsid w:val="7908549D"/>
    <w:rsid w:val="793776B3"/>
    <w:rsid w:val="BBEA5B47"/>
    <w:rsid w:val="BF779BEC"/>
    <w:rsid w:val="F56E98CD"/>
    <w:rsid w:val="FBFB7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151</Characters>
  <Lines>2</Lines>
  <Paragraphs>1</Paragraphs>
  <TotalTime>0</TotalTime>
  <ScaleCrop>false</ScaleCrop>
  <LinksUpToDate>false</LinksUpToDate>
  <CharactersWithSpaces>154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2021-08-21T15:18:00Z</dcterms:created>
  <dc:creator>Guolisheng</dc:creator>
  <cp:lastModifiedBy>玲</cp:lastModifiedBy>
  <dcterms:modified xsi:type="dcterms:W3CDTF">2024-08-01T03:20:37Z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3FC9EF4C018EE403BD159666A69ED112_43</vt:lpwstr>
  </property>
</Properties>
</file>